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324B" w14:textId="1FF9E346" w:rsidR="00194D90" w:rsidRDefault="00194D90" w:rsidP="00194D90">
      <w:pPr>
        <w:pStyle w:val="Tytu"/>
        <w:jc w:val="center"/>
        <w:rPr>
          <w:rFonts w:ascii="Times New Roman" w:hAnsi="Times New Roman" w:cs="Times New Roman"/>
        </w:rPr>
      </w:pPr>
      <w:r w:rsidRPr="00194D90">
        <w:rPr>
          <w:rFonts w:ascii="Times New Roman" w:hAnsi="Times New Roman" w:cs="Times New Roman"/>
        </w:rPr>
        <w:t xml:space="preserve">Standardy Ochrony Małoletnich  - </w:t>
      </w:r>
      <w:r w:rsidRPr="00194D90">
        <w:rPr>
          <w:rFonts w:ascii="Times New Roman" w:hAnsi="Times New Roman" w:cs="Times New Roman"/>
        </w:rPr>
        <w:br/>
        <w:t>wersja dla małoletnich</w:t>
      </w:r>
    </w:p>
    <w:p w14:paraId="20DF1800" w14:textId="77777777" w:rsidR="00194D90" w:rsidRPr="00194D90" w:rsidRDefault="00194D90" w:rsidP="00194D90"/>
    <w:p w14:paraId="551C4384" w14:textId="0F043AB8" w:rsidR="00194D90" w:rsidRPr="00194D90" w:rsidRDefault="00194D90" w:rsidP="00194D90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194D90">
        <w:rPr>
          <w:b/>
          <w:bCs/>
        </w:rPr>
        <w:t>Czym są Standardy Ochrony Małoletnich?</w:t>
      </w:r>
    </w:p>
    <w:p w14:paraId="1B133637" w14:textId="77777777" w:rsidR="00194D90" w:rsidRDefault="00194D90" w:rsidP="00194D90">
      <w:pPr>
        <w:spacing w:line="360" w:lineRule="auto"/>
        <w:ind w:left="709"/>
      </w:pPr>
      <w:r>
        <w:t>Standardy Ochrony Małoletnich to zasady i procedury, które mają na celu zapewnienie bezpieczeństwa dzieci i młodzieży w szkole. Mają chronić przed przemocą i krzywdzeniem oraz zapewniać bezpieczne i przyjazne otoczenie.</w:t>
      </w:r>
    </w:p>
    <w:p w14:paraId="351413D2" w14:textId="77777777" w:rsidR="00194D90" w:rsidRPr="00194D90" w:rsidRDefault="00194D90" w:rsidP="00194D90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194D90">
        <w:rPr>
          <w:b/>
          <w:bCs/>
        </w:rPr>
        <w:t>Jakie są główne zasady?</w:t>
      </w:r>
    </w:p>
    <w:p w14:paraId="795655ED" w14:textId="77777777" w:rsidR="00194D90" w:rsidRDefault="00194D90" w:rsidP="00194D90">
      <w:pPr>
        <w:pStyle w:val="Akapitzlist"/>
        <w:numPr>
          <w:ilvl w:val="1"/>
          <w:numId w:val="1"/>
        </w:numPr>
        <w:spacing w:line="360" w:lineRule="auto"/>
      </w:pPr>
      <w:r>
        <w:t>Bezpieczeństwo w szkole:</w:t>
      </w:r>
    </w:p>
    <w:p w14:paraId="2D104E0A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Szkoła zatrudnia tylko sprawdzonych pracowników.</w:t>
      </w:r>
    </w:p>
    <w:p w14:paraId="1FF04BD3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Wszystkie działania szkoły mają na celu ochronę praw i godności dzieci.</w:t>
      </w:r>
    </w:p>
    <w:p w14:paraId="48541F18" w14:textId="77777777" w:rsidR="00194D90" w:rsidRDefault="00194D90" w:rsidP="00194D90">
      <w:pPr>
        <w:pStyle w:val="Akapitzlist"/>
        <w:numPr>
          <w:ilvl w:val="1"/>
          <w:numId w:val="1"/>
        </w:numPr>
        <w:spacing w:line="360" w:lineRule="auto"/>
      </w:pPr>
      <w:r>
        <w:t>Reagowanie na przemoc:</w:t>
      </w:r>
    </w:p>
    <w:p w14:paraId="5CEB7062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W przypadku podejrzenia krzywdzenia, pracownicy szkoły muszą natychmiast zareagować zgodnie z procedurami.</w:t>
      </w:r>
    </w:p>
    <w:p w14:paraId="24D2B104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Szkoła ma specjalne procedury, jak np. "Niebieskie Karty", które są uruchamiane w razie przemocy.</w:t>
      </w:r>
    </w:p>
    <w:p w14:paraId="1DE7FBCD" w14:textId="77777777" w:rsidR="00194D90" w:rsidRDefault="00194D90" w:rsidP="00194D90">
      <w:pPr>
        <w:pStyle w:val="Akapitzlist"/>
        <w:numPr>
          <w:ilvl w:val="1"/>
          <w:numId w:val="1"/>
        </w:numPr>
        <w:spacing w:line="360" w:lineRule="auto"/>
      </w:pPr>
      <w:r>
        <w:t>Wsparcie dla dzieci:</w:t>
      </w:r>
    </w:p>
    <w:p w14:paraId="1B3A07FE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Każde dziecko, które doświadczyło krzywdy, otrzyma odpowiednie wsparcie psychologiczne i emocjonalne.</w:t>
      </w:r>
    </w:p>
    <w:p w14:paraId="3F7EE0F1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Szkoła współpracuje z rodzicami i specjalistami, aby zapewnić najlepszą pomoc.</w:t>
      </w:r>
    </w:p>
    <w:p w14:paraId="36A4A921" w14:textId="77777777" w:rsidR="00194D90" w:rsidRPr="00194D90" w:rsidRDefault="00194D90" w:rsidP="00194D90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194D90">
        <w:rPr>
          <w:b/>
          <w:bCs/>
        </w:rPr>
        <w:t>Twoje prawa i obowiązki</w:t>
      </w:r>
    </w:p>
    <w:p w14:paraId="6079B853" w14:textId="77777777" w:rsidR="00194D90" w:rsidRDefault="00194D90" w:rsidP="00194D90">
      <w:pPr>
        <w:pStyle w:val="Akapitzlist"/>
        <w:numPr>
          <w:ilvl w:val="1"/>
          <w:numId w:val="1"/>
        </w:numPr>
        <w:spacing w:line="360" w:lineRule="auto"/>
      </w:pPr>
      <w:r>
        <w:t>Prawa:</w:t>
      </w:r>
    </w:p>
    <w:p w14:paraId="04DDA195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Masz prawo czuć się bezpiecznie w szkole.</w:t>
      </w:r>
    </w:p>
    <w:p w14:paraId="35A61237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Możesz zgłosić każdy przypadek przemocy lub niebezpiecznej sytuacji.</w:t>
      </w:r>
    </w:p>
    <w:p w14:paraId="1FD07234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Masz prawo do prywatności i godnego traktowania.</w:t>
      </w:r>
    </w:p>
    <w:p w14:paraId="2AF7065D" w14:textId="77777777" w:rsidR="00194D90" w:rsidRDefault="00194D90" w:rsidP="00194D90">
      <w:pPr>
        <w:pStyle w:val="Akapitzlist"/>
        <w:numPr>
          <w:ilvl w:val="1"/>
          <w:numId w:val="1"/>
        </w:numPr>
        <w:spacing w:line="360" w:lineRule="auto"/>
      </w:pPr>
      <w:r>
        <w:t>Obowiązki:</w:t>
      </w:r>
    </w:p>
    <w:p w14:paraId="519F387F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Nie stosuj przemocy fizycznej, słownej ani psychicznej wobec innych.</w:t>
      </w:r>
    </w:p>
    <w:p w14:paraId="0C05FC6E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Informuj dorosłych o niebezpiecznych sytuacjach, które zauważysz.</w:t>
      </w:r>
    </w:p>
    <w:p w14:paraId="2E541EBA" w14:textId="77777777" w:rsidR="00194D90" w:rsidRDefault="00194D90" w:rsidP="00194D90">
      <w:pPr>
        <w:pStyle w:val="Akapitzlist"/>
        <w:numPr>
          <w:ilvl w:val="2"/>
          <w:numId w:val="1"/>
        </w:numPr>
        <w:spacing w:line="360" w:lineRule="auto"/>
      </w:pPr>
      <w:r>
        <w:t>Przestrzegaj zasad bezpieczeństwa, np. nie przynoś do szkoły niebezpiecznych przedmiotów.</w:t>
      </w:r>
    </w:p>
    <w:p w14:paraId="5AA375F6" w14:textId="77777777" w:rsidR="00194D90" w:rsidRPr="00194D90" w:rsidRDefault="00194D90" w:rsidP="00194D90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194D90">
        <w:rPr>
          <w:b/>
          <w:bCs/>
        </w:rPr>
        <w:t>Jak zgłosić problem?</w:t>
      </w:r>
    </w:p>
    <w:p w14:paraId="0377CCEA" w14:textId="25FCF265" w:rsidR="00194D90" w:rsidRDefault="00194D90" w:rsidP="00194D90">
      <w:pPr>
        <w:pStyle w:val="Akapitzlist"/>
        <w:numPr>
          <w:ilvl w:val="1"/>
          <w:numId w:val="1"/>
        </w:numPr>
        <w:spacing w:line="360" w:lineRule="auto"/>
      </w:pPr>
      <w:r>
        <w:lastRenderedPageBreak/>
        <w:t>Jeśli doświadczasz przemocy lub widzisz, że ktoś inny jest krzywdzony, powiedz o tym nauczycielowi, psychologowi szkolnemu lub innemu zaufanemu dorosłemu.</w:t>
      </w:r>
    </w:p>
    <w:p w14:paraId="07A201B0" w14:textId="77777777" w:rsidR="00194D90" w:rsidRDefault="00194D90" w:rsidP="00194D90">
      <w:pPr>
        <w:pStyle w:val="Akapitzlist"/>
        <w:numPr>
          <w:ilvl w:val="1"/>
          <w:numId w:val="1"/>
        </w:numPr>
        <w:spacing w:line="360" w:lineRule="auto"/>
      </w:pPr>
      <w:r>
        <w:t>Możesz również skorzystać z telefonów zaufania, których numery znajdziesz na tablicy ogłoszeń w szkole.</w:t>
      </w:r>
    </w:p>
    <w:p w14:paraId="516DC866" w14:textId="77777777" w:rsidR="00194D90" w:rsidRPr="00194D90" w:rsidRDefault="00194D90" w:rsidP="00194D90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194D90">
        <w:rPr>
          <w:b/>
          <w:bCs/>
        </w:rPr>
        <w:t>Kto może ci pomóc?</w:t>
      </w:r>
    </w:p>
    <w:p w14:paraId="36B2F6E1" w14:textId="77777777" w:rsidR="00194D90" w:rsidRDefault="00194D90" w:rsidP="00194D90">
      <w:pPr>
        <w:pStyle w:val="Akapitzlist"/>
        <w:numPr>
          <w:ilvl w:val="1"/>
          <w:numId w:val="1"/>
        </w:numPr>
        <w:spacing w:line="360" w:lineRule="auto"/>
      </w:pPr>
      <w:r>
        <w:t>Nauczyciele i pracownicy szkoły: Są przeszkoleni, aby ci pomóc i wesprzeć w trudnych sytuacjach.</w:t>
      </w:r>
    </w:p>
    <w:p w14:paraId="5DE726DC" w14:textId="77777777" w:rsidR="00194D90" w:rsidRDefault="00194D90" w:rsidP="00194D90">
      <w:pPr>
        <w:pStyle w:val="Akapitzlist"/>
        <w:numPr>
          <w:ilvl w:val="1"/>
          <w:numId w:val="1"/>
        </w:numPr>
        <w:spacing w:line="360" w:lineRule="auto"/>
      </w:pPr>
      <w:r>
        <w:t>Psycholog szkolny: Możesz z nim porozmawiać o swoich problemach.</w:t>
      </w:r>
    </w:p>
    <w:p w14:paraId="4BFF1FC0" w14:textId="0E153035" w:rsidR="00194D90" w:rsidRDefault="00194D90" w:rsidP="00194D90">
      <w:pPr>
        <w:pStyle w:val="Akapitzlist"/>
        <w:numPr>
          <w:ilvl w:val="1"/>
          <w:numId w:val="1"/>
        </w:numPr>
        <w:spacing w:line="360" w:lineRule="auto"/>
      </w:pPr>
      <w:r>
        <w:t>Rodzice lub opiekunowie: Zawsze możesz zwrócić się do nich po pomoc.</w:t>
      </w:r>
    </w:p>
    <w:p w14:paraId="1571EF54" w14:textId="77777777" w:rsidR="00194D90" w:rsidRDefault="00194D90" w:rsidP="00194D90">
      <w:pPr>
        <w:spacing w:line="360" w:lineRule="auto"/>
      </w:pPr>
    </w:p>
    <w:p w14:paraId="1BDA7708" w14:textId="4EF7368B" w:rsidR="00B61752" w:rsidRDefault="00194D90" w:rsidP="00194D90">
      <w:pPr>
        <w:spacing w:line="360" w:lineRule="auto"/>
      </w:pPr>
      <w:r>
        <w:t>Pamiętaj, że szkoła jest miejscem, gdzie masz prawo czuć się bezpiecznie i chronionym. Jeśli coś cię niepokoi, nie wahaj się prosić o pomoc.</w:t>
      </w:r>
    </w:p>
    <w:sectPr w:rsidR="00B6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303D"/>
    <w:multiLevelType w:val="hybridMultilevel"/>
    <w:tmpl w:val="9D682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5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AC"/>
    <w:rsid w:val="001474AC"/>
    <w:rsid w:val="00194D90"/>
    <w:rsid w:val="002F35C7"/>
    <w:rsid w:val="006C79D5"/>
    <w:rsid w:val="00775B64"/>
    <w:rsid w:val="00B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41D7"/>
  <w15:chartTrackingRefBased/>
  <w15:docId w15:val="{5285ED2E-97F6-4E93-973C-299BC556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D9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94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Brzóstowicz</dc:creator>
  <cp:keywords/>
  <dc:description/>
  <cp:lastModifiedBy>Mikołaj Brzóstowicz</cp:lastModifiedBy>
  <cp:revision>2</cp:revision>
  <dcterms:created xsi:type="dcterms:W3CDTF">2024-05-24T06:51:00Z</dcterms:created>
  <dcterms:modified xsi:type="dcterms:W3CDTF">2024-05-24T06:51:00Z</dcterms:modified>
</cp:coreProperties>
</file>